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76" w:rsidRDefault="00853F76">
      <w:pPr>
        <w:rPr>
          <w:sz w:val="28"/>
          <w:szCs w:val="28"/>
        </w:rPr>
      </w:pPr>
      <w:r>
        <w:rPr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>
        <w:rPr>
          <w:sz w:val="28"/>
          <w:szCs w:val="28"/>
        </w:rPr>
        <w:t>Верхнеграчинский</w:t>
      </w:r>
      <w:proofErr w:type="spellEnd"/>
      <w:r>
        <w:rPr>
          <w:sz w:val="28"/>
          <w:szCs w:val="28"/>
        </w:rPr>
        <w:t xml:space="preserve"> ЦПСДК»</w:t>
      </w:r>
    </w:p>
    <w:p w:rsidR="00853F76" w:rsidRPr="00853F76" w:rsidRDefault="00853F76" w:rsidP="00853F7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на апрель 2016 года</w:t>
      </w:r>
    </w:p>
    <w:tbl>
      <w:tblPr>
        <w:tblStyle w:val="a3"/>
        <w:tblW w:w="0" w:type="auto"/>
        <w:tblLook w:val="04A0"/>
      </w:tblPr>
      <w:tblGrid>
        <w:gridCol w:w="664"/>
        <w:gridCol w:w="3991"/>
        <w:gridCol w:w="1113"/>
        <w:gridCol w:w="1131"/>
        <w:gridCol w:w="1458"/>
        <w:gridCol w:w="1214"/>
      </w:tblGrid>
      <w:tr w:rsidR="00853F76" w:rsidTr="00A904FE">
        <w:tc>
          <w:tcPr>
            <w:tcW w:w="672" w:type="dxa"/>
          </w:tcPr>
          <w:p w:rsidR="00853F76" w:rsidRDefault="00853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53F76" w:rsidRDefault="00853F7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314" w:type="dxa"/>
          </w:tcPr>
          <w:p w:rsidR="00853F76" w:rsidRDefault="00853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мероприятий</w:t>
            </w:r>
          </w:p>
        </w:tc>
        <w:tc>
          <w:tcPr>
            <w:tcW w:w="1130" w:type="dxa"/>
          </w:tcPr>
          <w:p w:rsidR="00853F76" w:rsidRDefault="00853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853F76" w:rsidRDefault="00853F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132" w:type="dxa"/>
          </w:tcPr>
          <w:p w:rsidR="00853F76" w:rsidRDefault="00853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853F76" w:rsidRDefault="00853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087" w:type="dxa"/>
          </w:tcPr>
          <w:p w:rsidR="00853F76" w:rsidRDefault="00853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853F76" w:rsidRDefault="00853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236" w:type="dxa"/>
          </w:tcPr>
          <w:p w:rsidR="00853F76" w:rsidRDefault="00853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853F76" w:rsidRDefault="00853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</w:tr>
      <w:tr w:rsidR="00853F76" w:rsidTr="00A904FE">
        <w:tc>
          <w:tcPr>
            <w:tcW w:w="672" w:type="dxa"/>
          </w:tcPr>
          <w:p w:rsidR="00853F76" w:rsidRDefault="00853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14" w:type="dxa"/>
          </w:tcPr>
          <w:p w:rsidR="00853F76" w:rsidRDefault="007D3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апреля «Праздник смеха»</w:t>
            </w:r>
          </w:p>
        </w:tc>
        <w:tc>
          <w:tcPr>
            <w:tcW w:w="1130" w:type="dxa"/>
          </w:tcPr>
          <w:p w:rsidR="00853F76" w:rsidRDefault="00475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132" w:type="dxa"/>
          </w:tcPr>
          <w:p w:rsidR="00853F76" w:rsidRDefault="00853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</w:t>
            </w:r>
          </w:p>
          <w:p w:rsidR="00853F76" w:rsidRDefault="00853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</w:t>
            </w:r>
          </w:p>
        </w:tc>
        <w:tc>
          <w:tcPr>
            <w:tcW w:w="1087" w:type="dxa"/>
          </w:tcPr>
          <w:p w:rsidR="00853F76" w:rsidRDefault="00853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36" w:type="dxa"/>
          </w:tcPr>
          <w:p w:rsidR="00853F76" w:rsidRDefault="00853F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853F76" w:rsidTr="00A904FE">
        <w:tc>
          <w:tcPr>
            <w:tcW w:w="672" w:type="dxa"/>
          </w:tcPr>
          <w:p w:rsidR="00853F76" w:rsidRDefault="00853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14" w:type="dxa"/>
          </w:tcPr>
          <w:p w:rsidR="00853F76" w:rsidRDefault="007D3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– викторина «Школа юного пешехода»</w:t>
            </w:r>
          </w:p>
        </w:tc>
        <w:tc>
          <w:tcPr>
            <w:tcW w:w="1130" w:type="dxa"/>
          </w:tcPr>
          <w:p w:rsidR="00853F76" w:rsidRDefault="007D3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132" w:type="dxa"/>
          </w:tcPr>
          <w:p w:rsidR="00853F76" w:rsidRDefault="00673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</w:t>
            </w:r>
          </w:p>
          <w:p w:rsidR="006738D4" w:rsidRDefault="00673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1087" w:type="dxa"/>
          </w:tcPr>
          <w:p w:rsidR="00853F76" w:rsidRDefault="00673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36" w:type="dxa"/>
          </w:tcPr>
          <w:p w:rsidR="00853F76" w:rsidRDefault="006738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853F76" w:rsidTr="00A904FE">
        <w:tc>
          <w:tcPr>
            <w:tcW w:w="672" w:type="dxa"/>
          </w:tcPr>
          <w:p w:rsidR="00853F76" w:rsidRDefault="00853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14" w:type="dxa"/>
          </w:tcPr>
          <w:p w:rsidR="00853F76" w:rsidRDefault="007D3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искусства «Мастер портрета» - В. Перов</w:t>
            </w:r>
          </w:p>
        </w:tc>
        <w:tc>
          <w:tcPr>
            <w:tcW w:w="1130" w:type="dxa"/>
          </w:tcPr>
          <w:p w:rsidR="00853F76" w:rsidRDefault="007D3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32" w:type="dxa"/>
          </w:tcPr>
          <w:p w:rsidR="00853F76" w:rsidRDefault="00673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D35D0">
              <w:rPr>
                <w:sz w:val="28"/>
                <w:szCs w:val="28"/>
              </w:rPr>
              <w:t>5.04</w:t>
            </w:r>
          </w:p>
          <w:p w:rsidR="007D35D0" w:rsidRDefault="007D3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1087" w:type="dxa"/>
          </w:tcPr>
          <w:p w:rsidR="00853F76" w:rsidRDefault="007D3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1236" w:type="dxa"/>
          </w:tcPr>
          <w:p w:rsidR="00853F76" w:rsidRDefault="007D35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7D35D0" w:rsidRDefault="007D35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ДирСБ</w:t>
            </w:r>
            <w:proofErr w:type="spellEnd"/>
          </w:p>
        </w:tc>
      </w:tr>
      <w:tr w:rsidR="00853F76" w:rsidTr="00A904FE">
        <w:tc>
          <w:tcPr>
            <w:tcW w:w="672" w:type="dxa"/>
          </w:tcPr>
          <w:p w:rsidR="00853F76" w:rsidRDefault="00853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14" w:type="dxa"/>
          </w:tcPr>
          <w:p w:rsidR="00853F76" w:rsidRDefault="00A90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 – игровая программа «А вам слабо?»</w:t>
            </w:r>
          </w:p>
        </w:tc>
        <w:tc>
          <w:tcPr>
            <w:tcW w:w="1130" w:type="dxa"/>
          </w:tcPr>
          <w:p w:rsidR="00853F76" w:rsidRDefault="00475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bookmarkStart w:id="0" w:name="_GoBack"/>
            <w:bookmarkEnd w:id="0"/>
          </w:p>
        </w:tc>
        <w:tc>
          <w:tcPr>
            <w:tcW w:w="1132" w:type="dxa"/>
          </w:tcPr>
          <w:p w:rsidR="00853F76" w:rsidRDefault="00A90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  <w:p w:rsidR="00A904FE" w:rsidRDefault="00A90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</w:t>
            </w:r>
          </w:p>
        </w:tc>
        <w:tc>
          <w:tcPr>
            <w:tcW w:w="1087" w:type="dxa"/>
          </w:tcPr>
          <w:p w:rsidR="00853F76" w:rsidRDefault="00A90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36" w:type="dxa"/>
          </w:tcPr>
          <w:p w:rsidR="00853F76" w:rsidRDefault="00A904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853F76" w:rsidTr="00A904FE">
        <w:tc>
          <w:tcPr>
            <w:tcW w:w="672" w:type="dxa"/>
          </w:tcPr>
          <w:p w:rsidR="00853F76" w:rsidRDefault="00853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14" w:type="dxa"/>
          </w:tcPr>
          <w:p w:rsidR="00853F76" w:rsidRDefault="00A90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«Космос поразительный и загадочный»</w:t>
            </w:r>
          </w:p>
        </w:tc>
        <w:tc>
          <w:tcPr>
            <w:tcW w:w="1130" w:type="dxa"/>
          </w:tcPr>
          <w:p w:rsidR="00853F76" w:rsidRDefault="00A90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32" w:type="dxa"/>
          </w:tcPr>
          <w:p w:rsidR="00853F76" w:rsidRDefault="00A90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1087" w:type="dxa"/>
          </w:tcPr>
          <w:p w:rsidR="00853F76" w:rsidRDefault="00A90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36" w:type="dxa"/>
          </w:tcPr>
          <w:p w:rsidR="00853F76" w:rsidRDefault="00A904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853F76" w:rsidTr="00A904FE">
        <w:tc>
          <w:tcPr>
            <w:tcW w:w="672" w:type="dxa"/>
          </w:tcPr>
          <w:p w:rsidR="00853F76" w:rsidRDefault="00853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14" w:type="dxa"/>
          </w:tcPr>
          <w:p w:rsidR="00853F76" w:rsidRDefault="00A90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«Вас ждут приключения на Острове чтения» - </w:t>
            </w:r>
            <w:proofErr w:type="spellStart"/>
            <w:r>
              <w:rPr>
                <w:sz w:val="28"/>
                <w:szCs w:val="28"/>
              </w:rPr>
              <w:t>библиосумерки</w:t>
            </w:r>
            <w:proofErr w:type="spellEnd"/>
          </w:p>
        </w:tc>
        <w:tc>
          <w:tcPr>
            <w:tcW w:w="1130" w:type="dxa"/>
          </w:tcPr>
          <w:p w:rsidR="00853F76" w:rsidRDefault="00A90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32" w:type="dxa"/>
          </w:tcPr>
          <w:p w:rsidR="00853F76" w:rsidRDefault="00853F7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53F76" w:rsidRDefault="00A90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1236" w:type="dxa"/>
          </w:tcPr>
          <w:p w:rsidR="00853F76" w:rsidRDefault="00A904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A904FE" w:rsidRDefault="00A904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ДирСБ</w:t>
            </w:r>
            <w:proofErr w:type="spellEnd"/>
          </w:p>
        </w:tc>
      </w:tr>
      <w:tr w:rsidR="00853F76" w:rsidTr="00A904FE">
        <w:tc>
          <w:tcPr>
            <w:tcW w:w="672" w:type="dxa"/>
          </w:tcPr>
          <w:p w:rsidR="00853F76" w:rsidRDefault="00853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14" w:type="dxa"/>
          </w:tcPr>
          <w:p w:rsidR="00853F76" w:rsidRDefault="00A90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«Посади дерево»</w:t>
            </w:r>
          </w:p>
        </w:tc>
        <w:tc>
          <w:tcPr>
            <w:tcW w:w="1130" w:type="dxa"/>
          </w:tcPr>
          <w:p w:rsidR="00853F76" w:rsidRDefault="00A90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2" w:type="dxa"/>
          </w:tcPr>
          <w:p w:rsidR="00853F76" w:rsidRDefault="00BC4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1087" w:type="dxa"/>
          </w:tcPr>
          <w:p w:rsidR="00853F76" w:rsidRDefault="00A904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236" w:type="dxa"/>
          </w:tcPr>
          <w:p w:rsidR="00853F76" w:rsidRDefault="00A904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A904FE" w:rsidRDefault="00A904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ДирСБ</w:t>
            </w:r>
            <w:proofErr w:type="spellEnd"/>
          </w:p>
        </w:tc>
      </w:tr>
      <w:tr w:rsidR="00A904FE" w:rsidTr="00A904FE">
        <w:tc>
          <w:tcPr>
            <w:tcW w:w="672" w:type="dxa"/>
          </w:tcPr>
          <w:p w:rsidR="00A904FE" w:rsidRDefault="00A90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14" w:type="dxa"/>
          </w:tcPr>
          <w:p w:rsidR="00A904FE" w:rsidRDefault="00BC4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десант «Встретим весну Достойно!»</w:t>
            </w:r>
          </w:p>
        </w:tc>
        <w:tc>
          <w:tcPr>
            <w:tcW w:w="1130" w:type="dxa"/>
          </w:tcPr>
          <w:p w:rsidR="00A904FE" w:rsidRDefault="00BC4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132" w:type="dxa"/>
          </w:tcPr>
          <w:p w:rsidR="00A904FE" w:rsidRDefault="00BC4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апрель.</w:t>
            </w:r>
          </w:p>
        </w:tc>
        <w:tc>
          <w:tcPr>
            <w:tcW w:w="1087" w:type="dxa"/>
          </w:tcPr>
          <w:p w:rsidR="00A904FE" w:rsidRDefault="00A904FE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A904FE" w:rsidRDefault="00BC4A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BC4AE9" w:rsidRDefault="00BC4A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ДирСБ</w:t>
            </w:r>
            <w:proofErr w:type="spellEnd"/>
          </w:p>
        </w:tc>
      </w:tr>
      <w:tr w:rsidR="00A904FE" w:rsidTr="00A904FE">
        <w:tc>
          <w:tcPr>
            <w:tcW w:w="672" w:type="dxa"/>
          </w:tcPr>
          <w:p w:rsidR="00A904FE" w:rsidRDefault="00A90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14" w:type="dxa"/>
          </w:tcPr>
          <w:p w:rsidR="00A904FE" w:rsidRDefault="00BC4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ко Дню российского кино для детей</w:t>
            </w:r>
          </w:p>
        </w:tc>
        <w:tc>
          <w:tcPr>
            <w:tcW w:w="1130" w:type="dxa"/>
          </w:tcPr>
          <w:p w:rsidR="00A904FE" w:rsidRDefault="00BC4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32" w:type="dxa"/>
          </w:tcPr>
          <w:p w:rsidR="00A904FE" w:rsidRDefault="00BC4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  <w:p w:rsidR="00BC4AE9" w:rsidRDefault="00BC4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1087" w:type="dxa"/>
          </w:tcPr>
          <w:p w:rsidR="00A904FE" w:rsidRDefault="00BC4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36" w:type="dxa"/>
          </w:tcPr>
          <w:p w:rsidR="00A904FE" w:rsidRDefault="00BC4A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A904FE" w:rsidTr="00A904FE">
        <w:tc>
          <w:tcPr>
            <w:tcW w:w="672" w:type="dxa"/>
          </w:tcPr>
          <w:p w:rsidR="00A904FE" w:rsidRDefault="00BC4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14" w:type="dxa"/>
          </w:tcPr>
          <w:p w:rsidR="00A904FE" w:rsidRDefault="00BC4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 «Подвигу, доблести – память и честь»</w:t>
            </w:r>
          </w:p>
        </w:tc>
        <w:tc>
          <w:tcPr>
            <w:tcW w:w="1130" w:type="dxa"/>
          </w:tcPr>
          <w:p w:rsidR="00A904FE" w:rsidRDefault="00BC4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2" w:type="dxa"/>
          </w:tcPr>
          <w:p w:rsidR="00A904FE" w:rsidRDefault="00BC4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  <w:p w:rsidR="00BC4AE9" w:rsidRDefault="00BC4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1087" w:type="dxa"/>
          </w:tcPr>
          <w:p w:rsidR="00A904FE" w:rsidRDefault="00475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36" w:type="dxa"/>
          </w:tcPr>
          <w:p w:rsidR="00A904FE" w:rsidRDefault="004758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A904FE" w:rsidTr="00A904FE">
        <w:tc>
          <w:tcPr>
            <w:tcW w:w="672" w:type="dxa"/>
          </w:tcPr>
          <w:p w:rsidR="00A904FE" w:rsidRDefault="00BC4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14" w:type="dxa"/>
          </w:tcPr>
          <w:p w:rsidR="00A904FE" w:rsidRDefault="00475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«Танцы – это  здорово»- вечер танца</w:t>
            </w:r>
          </w:p>
        </w:tc>
        <w:tc>
          <w:tcPr>
            <w:tcW w:w="1130" w:type="dxa"/>
          </w:tcPr>
          <w:p w:rsidR="00A904FE" w:rsidRDefault="00475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132" w:type="dxa"/>
          </w:tcPr>
          <w:p w:rsidR="00A904FE" w:rsidRDefault="00475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  <w:p w:rsidR="0047587D" w:rsidRDefault="00475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</w:t>
            </w:r>
          </w:p>
        </w:tc>
        <w:tc>
          <w:tcPr>
            <w:tcW w:w="1087" w:type="dxa"/>
          </w:tcPr>
          <w:p w:rsidR="00A904FE" w:rsidRDefault="00475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36" w:type="dxa"/>
          </w:tcPr>
          <w:p w:rsidR="00A904FE" w:rsidRDefault="004758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47587D" w:rsidTr="00A904FE">
        <w:tc>
          <w:tcPr>
            <w:tcW w:w="672" w:type="dxa"/>
          </w:tcPr>
          <w:p w:rsidR="0047587D" w:rsidRDefault="00475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14" w:type="dxa"/>
          </w:tcPr>
          <w:p w:rsidR="0047587D" w:rsidRDefault="00475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памяти</w:t>
            </w:r>
          </w:p>
        </w:tc>
        <w:tc>
          <w:tcPr>
            <w:tcW w:w="1130" w:type="dxa"/>
          </w:tcPr>
          <w:p w:rsidR="0047587D" w:rsidRDefault="00475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132" w:type="dxa"/>
          </w:tcPr>
          <w:p w:rsidR="0047587D" w:rsidRDefault="0047587D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47587D" w:rsidRDefault="00475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мемориал</w:t>
            </w:r>
          </w:p>
        </w:tc>
        <w:tc>
          <w:tcPr>
            <w:tcW w:w="1236" w:type="dxa"/>
          </w:tcPr>
          <w:p w:rsidR="0047587D" w:rsidRDefault="004758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47587D" w:rsidRDefault="004758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ДирСБ</w:t>
            </w:r>
            <w:proofErr w:type="spellEnd"/>
          </w:p>
        </w:tc>
      </w:tr>
      <w:tr w:rsidR="0047587D" w:rsidTr="00A904FE">
        <w:tc>
          <w:tcPr>
            <w:tcW w:w="672" w:type="dxa"/>
          </w:tcPr>
          <w:p w:rsidR="0047587D" w:rsidRDefault="00475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14" w:type="dxa"/>
          </w:tcPr>
          <w:p w:rsidR="0047587D" w:rsidRDefault="00475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памяти</w:t>
            </w:r>
          </w:p>
        </w:tc>
        <w:tc>
          <w:tcPr>
            <w:tcW w:w="1130" w:type="dxa"/>
          </w:tcPr>
          <w:p w:rsidR="0047587D" w:rsidRDefault="00475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132" w:type="dxa"/>
          </w:tcPr>
          <w:p w:rsidR="0047587D" w:rsidRDefault="0047587D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47587D" w:rsidRDefault="004758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Уляшкин</w:t>
            </w:r>
            <w:proofErr w:type="spellEnd"/>
          </w:p>
        </w:tc>
        <w:tc>
          <w:tcPr>
            <w:tcW w:w="1236" w:type="dxa"/>
          </w:tcPr>
          <w:p w:rsidR="0047587D" w:rsidRDefault="004758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47587D" w:rsidRDefault="004758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ДирСБ</w:t>
            </w:r>
            <w:proofErr w:type="spellEnd"/>
          </w:p>
        </w:tc>
      </w:tr>
      <w:tr w:rsidR="0047587D" w:rsidTr="00A904FE">
        <w:tc>
          <w:tcPr>
            <w:tcW w:w="672" w:type="dxa"/>
          </w:tcPr>
          <w:p w:rsidR="0047587D" w:rsidRDefault="0047587D">
            <w:pPr>
              <w:rPr>
                <w:sz w:val="28"/>
                <w:szCs w:val="28"/>
              </w:rPr>
            </w:pPr>
          </w:p>
        </w:tc>
        <w:tc>
          <w:tcPr>
            <w:tcW w:w="4314" w:type="dxa"/>
          </w:tcPr>
          <w:p w:rsidR="0047587D" w:rsidRDefault="00475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кружков по специальному графику</w:t>
            </w:r>
          </w:p>
        </w:tc>
        <w:tc>
          <w:tcPr>
            <w:tcW w:w="1130" w:type="dxa"/>
          </w:tcPr>
          <w:p w:rsidR="0047587D" w:rsidRDefault="0047587D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47587D" w:rsidRDefault="0047587D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47587D" w:rsidRDefault="00475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36" w:type="dxa"/>
          </w:tcPr>
          <w:p w:rsidR="0047587D" w:rsidRDefault="004758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</w:tbl>
    <w:p w:rsidR="00A904FE" w:rsidRDefault="00A904FE">
      <w:pPr>
        <w:rPr>
          <w:sz w:val="28"/>
          <w:szCs w:val="28"/>
        </w:rPr>
      </w:pPr>
    </w:p>
    <w:p w:rsidR="0047587D" w:rsidRDefault="00227F25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Верхнеграчинского</w:t>
      </w:r>
      <w:proofErr w:type="spellEnd"/>
      <w:r w:rsidR="0047587D">
        <w:rPr>
          <w:sz w:val="28"/>
          <w:szCs w:val="28"/>
        </w:rPr>
        <w:t xml:space="preserve"> </w:t>
      </w:r>
      <w:proofErr w:type="spellStart"/>
      <w:r w:rsidR="0047587D">
        <w:rPr>
          <w:sz w:val="28"/>
          <w:szCs w:val="28"/>
        </w:rPr>
        <w:t>ЦПСДК___________Склярова</w:t>
      </w:r>
      <w:proofErr w:type="spellEnd"/>
      <w:r w:rsidR="0047587D">
        <w:rPr>
          <w:sz w:val="28"/>
          <w:szCs w:val="28"/>
        </w:rPr>
        <w:t xml:space="preserve"> Н.А.</w:t>
      </w:r>
    </w:p>
    <w:p w:rsidR="00A904FE" w:rsidRPr="00853F76" w:rsidRDefault="00A904FE">
      <w:pPr>
        <w:rPr>
          <w:sz w:val="28"/>
          <w:szCs w:val="28"/>
        </w:rPr>
      </w:pPr>
    </w:p>
    <w:sectPr w:rsidR="00A904FE" w:rsidRPr="00853F76" w:rsidSect="0056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3F76"/>
    <w:rsid w:val="00021DB1"/>
    <w:rsid w:val="00227F25"/>
    <w:rsid w:val="002C2AD4"/>
    <w:rsid w:val="0047587D"/>
    <w:rsid w:val="00562786"/>
    <w:rsid w:val="00586214"/>
    <w:rsid w:val="006738D4"/>
    <w:rsid w:val="007747FA"/>
    <w:rsid w:val="007D35D0"/>
    <w:rsid w:val="00853F76"/>
    <w:rsid w:val="008E525B"/>
    <w:rsid w:val="00A904FE"/>
    <w:rsid w:val="00BC4AE9"/>
    <w:rsid w:val="00CC613B"/>
    <w:rsid w:val="00F40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C6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613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CC6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613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2016-03-28T12:50:00Z</cp:lastPrinted>
  <dcterms:created xsi:type="dcterms:W3CDTF">2016-03-24T17:32:00Z</dcterms:created>
  <dcterms:modified xsi:type="dcterms:W3CDTF">2017-03-16T07:44:00Z</dcterms:modified>
</cp:coreProperties>
</file>