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30" w:rsidRDefault="008827EF" w:rsidP="00421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7EF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 w:rsidRPr="008827EF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8827EF"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8827EF" w:rsidRDefault="00F8071E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827EF">
        <w:rPr>
          <w:rFonts w:ascii="Times New Roman" w:hAnsi="Times New Roman" w:cs="Times New Roman"/>
          <w:sz w:val="28"/>
          <w:szCs w:val="28"/>
        </w:rPr>
        <w:t xml:space="preserve"> работы по профилактике алкоголя, наркомании и детских правонарушений</w:t>
      </w:r>
    </w:p>
    <w:p w:rsidR="008827EF" w:rsidRDefault="00F8071E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827EF">
        <w:rPr>
          <w:rFonts w:ascii="Times New Roman" w:hAnsi="Times New Roman" w:cs="Times New Roman"/>
          <w:sz w:val="28"/>
          <w:szCs w:val="28"/>
        </w:rPr>
        <w:t xml:space="preserve"> январь 2019 года</w:t>
      </w:r>
    </w:p>
    <w:tbl>
      <w:tblPr>
        <w:tblStyle w:val="a3"/>
        <w:tblW w:w="0" w:type="auto"/>
        <w:tblLook w:val="04A0"/>
      </w:tblPr>
      <w:tblGrid>
        <w:gridCol w:w="671"/>
        <w:gridCol w:w="3879"/>
        <w:gridCol w:w="1265"/>
        <w:gridCol w:w="1266"/>
        <w:gridCol w:w="1130"/>
        <w:gridCol w:w="1360"/>
      </w:tblGrid>
      <w:tr w:rsidR="008827EF" w:rsidTr="008827EF">
        <w:tc>
          <w:tcPr>
            <w:tcW w:w="67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827EF" w:rsidTr="008827EF">
        <w:tc>
          <w:tcPr>
            <w:tcW w:w="67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"Здоровье хрупкий дар"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27EF" w:rsidTr="008827EF">
        <w:tc>
          <w:tcPr>
            <w:tcW w:w="67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"Пагубные привычки"</w:t>
            </w:r>
          </w:p>
        </w:tc>
        <w:tc>
          <w:tcPr>
            <w:tcW w:w="1276" w:type="dxa"/>
          </w:tcPr>
          <w:p w:rsidR="008827EF" w:rsidRDefault="00F8071E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27EF" w:rsidTr="008827EF">
        <w:tc>
          <w:tcPr>
            <w:tcW w:w="67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"Скажи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нет"</w:t>
            </w:r>
          </w:p>
        </w:tc>
        <w:tc>
          <w:tcPr>
            <w:tcW w:w="1276" w:type="dxa"/>
          </w:tcPr>
          <w:p w:rsidR="008827EF" w:rsidRDefault="008827EF" w:rsidP="00F8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EF" w:rsidRP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8827EF" w:rsidRPr="008827EF" w:rsidSect="00B0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7EF"/>
    <w:rsid w:val="004213B2"/>
    <w:rsid w:val="008827EF"/>
    <w:rsid w:val="009D32C3"/>
    <w:rsid w:val="00B06030"/>
    <w:rsid w:val="00B173E4"/>
    <w:rsid w:val="00F8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5</cp:revision>
  <dcterms:created xsi:type="dcterms:W3CDTF">2019-01-04T07:54:00Z</dcterms:created>
  <dcterms:modified xsi:type="dcterms:W3CDTF">2019-03-01T11:28:00Z</dcterms:modified>
</cp:coreProperties>
</file>